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b/>
          <w:sz w:val="20"/>
          <w:szCs w:val="20"/>
          <w:lang w:eastAsia="it-IT"/>
        </w:rPr>
        <w:t>Voglio cantare al Signor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i/>
          <w:sz w:val="20"/>
          <w:szCs w:val="20"/>
          <w:lang w:eastAsia="it-IT"/>
        </w:rPr>
        <w:t>Voglio cantare al Signor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i/>
          <w:sz w:val="20"/>
          <w:szCs w:val="20"/>
          <w:lang w:eastAsia="it-IT"/>
        </w:rPr>
        <w:t>e dare Gloria a Lui,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i/>
          <w:sz w:val="20"/>
          <w:szCs w:val="20"/>
          <w:lang w:eastAsia="it-IT"/>
        </w:rPr>
        <w:t>voglio cantare per sempre al Signor.</w:t>
      </w:r>
      <w:r w:rsidRPr="002B16A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  </w:t>
      </w:r>
      <w:r w:rsidRPr="002B16A0">
        <w:rPr>
          <w:rFonts w:ascii="Verdana" w:eastAsia="Times New Roman" w:hAnsi="Verdana" w:cs="Times New Roman"/>
          <w:i/>
          <w:sz w:val="20"/>
          <w:szCs w:val="20"/>
          <w:lang w:eastAsia="it-IT"/>
        </w:rPr>
        <w:t>( 2 v. )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Cavallo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e cavaliere ha gettato nel mare</w:t>
      </w: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Egli è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il mio Dio e lo voglio esaltare</w:t>
      </w: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Chi è come te, lassù nei cieli</w:t>
      </w: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>, o Signor ?</w:t>
      </w:r>
    </w:p>
    <w:p w:rsid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>Chi è come t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e, lassù, maestoso in santità</w:t>
      </w: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>?</w:t>
      </w:r>
    </w:p>
    <w:p w:rsid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i/>
          <w:sz w:val="20"/>
          <w:szCs w:val="20"/>
          <w:lang w:eastAsia="it-IT"/>
        </w:rPr>
        <w:t>Voglio cantare al Signor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i/>
          <w:sz w:val="20"/>
          <w:szCs w:val="20"/>
          <w:lang w:eastAsia="it-IT"/>
        </w:rPr>
        <w:t>e dare Gloria a Lui ,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i/>
          <w:sz w:val="20"/>
          <w:szCs w:val="20"/>
          <w:lang w:eastAsia="it-IT"/>
        </w:rPr>
        <w:t>voglio cantare per sempre al Signor.</w:t>
      </w:r>
      <w:r w:rsidRPr="002B16A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  </w:t>
      </w:r>
      <w:r w:rsidRPr="002B16A0">
        <w:rPr>
          <w:rFonts w:ascii="Verdana" w:eastAsia="Times New Roman" w:hAnsi="Verdana" w:cs="Times New Roman"/>
          <w:i/>
          <w:sz w:val="20"/>
          <w:szCs w:val="20"/>
          <w:lang w:eastAsia="it-IT"/>
        </w:rPr>
        <w:t>( 2 v. )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La destra del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Signore ha annientato il nemico</w:t>
      </w: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>le sue schier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e ha riversato in fondo al mare</w:t>
      </w: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>Sull’asc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iutto tutto il suo popolo passò</w:t>
      </w: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>con timpani 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con danze il Signore si esaltò</w:t>
      </w: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i/>
          <w:sz w:val="20"/>
          <w:szCs w:val="20"/>
          <w:lang w:eastAsia="it-IT"/>
        </w:rPr>
        <w:t>Voglio cantare al Signor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i/>
          <w:sz w:val="20"/>
          <w:szCs w:val="20"/>
          <w:lang w:eastAsia="it-IT"/>
        </w:rPr>
        <w:t>e dare Gloria a Lui,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i/>
          <w:sz w:val="20"/>
          <w:szCs w:val="20"/>
          <w:lang w:eastAsia="it-IT"/>
        </w:rPr>
        <w:t>voglio cantare per sempre al Signor.</w:t>
      </w:r>
      <w:r w:rsidRPr="002B16A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  </w:t>
      </w:r>
      <w:r w:rsidRPr="002B16A0">
        <w:rPr>
          <w:rFonts w:ascii="Verdana" w:eastAsia="Times New Roman" w:hAnsi="Verdana" w:cs="Times New Roman"/>
          <w:i/>
          <w:sz w:val="20"/>
          <w:szCs w:val="20"/>
          <w:lang w:eastAsia="it-IT"/>
        </w:rPr>
        <w:t>( 2 v. )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Con la tua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potenza Israele hai salvato</w:t>
      </w: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>per la tua promessa una terra gli hai dato .</w:t>
      </w:r>
    </w:p>
    <w:p w:rsidR="002B16A0" w:rsidRPr="002B16A0" w:rsidRDefault="002B16A0" w:rsidP="002B16A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Per i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suoi prodigi al Signore canterò</w:t>
      </w:r>
      <w:r w:rsidRPr="002B16A0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2B16A0" w:rsidRPr="002B16A0" w:rsidRDefault="00844FC2" w:rsidP="002B16A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</w:t>
      </w:r>
      <w:r w:rsidR="002B16A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con un </w:t>
      </w:r>
      <w:r w:rsidR="002B16A0" w:rsidRPr="002B16A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</w:t>
      </w:r>
      <w:r w:rsidR="002B16A0">
        <w:rPr>
          <w:rFonts w:ascii="Verdana" w:eastAsia="Times New Roman" w:hAnsi="Verdana" w:cs="Times New Roman"/>
          <w:sz w:val="20"/>
          <w:szCs w:val="20"/>
          <w:lang w:eastAsia="it-IT"/>
        </w:rPr>
        <w:t>anto nuovo il Suo nome esalterò</w:t>
      </w:r>
      <w:r w:rsidR="002B16A0" w:rsidRPr="002B16A0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2B16A0" w:rsidRPr="002B16A0" w:rsidRDefault="002B16A0" w:rsidP="002B1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13B2" w:rsidRDefault="000C13B2"/>
    <w:sectPr w:rsidR="000C13B2" w:rsidSect="000C1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16A0"/>
    <w:rsid w:val="000C13B2"/>
    <w:rsid w:val="00104458"/>
    <w:rsid w:val="002B16A0"/>
    <w:rsid w:val="0084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3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2009-06-09T08:38:00Z</dcterms:created>
  <dcterms:modified xsi:type="dcterms:W3CDTF">2009-06-09T17:39:00Z</dcterms:modified>
</cp:coreProperties>
</file>