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D0" w:rsidRPr="00C414D0" w:rsidRDefault="00C414D0" w:rsidP="00C414D0">
      <w:pPr>
        <w:pStyle w:val="Titolo2"/>
        <w:spacing w:before="0" w:after="140"/>
        <w:rPr>
          <w:rFonts w:ascii="Georgia" w:hAnsi="Georgia"/>
          <w:color w:val="auto"/>
          <w:sz w:val="25"/>
          <w:szCs w:val="25"/>
        </w:rPr>
      </w:pPr>
      <w:r w:rsidRPr="00C414D0">
        <w:rPr>
          <w:rFonts w:ascii="Georgia" w:hAnsi="Georgia"/>
          <w:color w:val="auto"/>
          <w:sz w:val="25"/>
          <w:szCs w:val="25"/>
        </w:rPr>
        <w:t>Gesù era lì</w:t>
      </w:r>
    </w:p>
    <w:p w:rsidR="00C414D0" w:rsidRDefault="00C414D0" w:rsidP="00C414D0">
      <w:pPr>
        <w:pStyle w:val="NormaleWeb"/>
        <w:spacing w:before="0" w:beforeAutospacing="0" w:after="263" w:afterAutospacing="0"/>
      </w:pPr>
      <w:r>
        <w:t>Era lì, per pagare il prezzo dei miei peccati</w:t>
      </w:r>
      <w:r>
        <w:br/>
        <w:t>Era lì, soffrendo e pensando alla mia vita</w:t>
      </w:r>
      <w:r>
        <w:br/>
        <w:t xml:space="preserve">Mentre tutti </w:t>
      </w:r>
      <w:proofErr w:type="spellStart"/>
      <w:r>
        <w:t>ridevan</w:t>
      </w:r>
      <w:proofErr w:type="spellEnd"/>
      <w:r>
        <w:t xml:space="preserve"> di Lui</w:t>
      </w:r>
      <w:r>
        <w:br/>
        <w:t>Era lì, quando il sangue scendeva dalla Sua fronte</w:t>
      </w:r>
      <w:r>
        <w:br/>
        <w:t>Era lì, mentre il sangue di Abele gridava vendetta</w:t>
      </w:r>
      <w:r>
        <w:br/>
        <w:t>Il Suo sangue grida amore</w:t>
      </w:r>
      <w:r>
        <w:br/>
      </w:r>
      <w:r>
        <w:br/>
      </w:r>
      <w:r>
        <w:br/>
      </w:r>
      <w:r w:rsidRPr="00C414D0">
        <w:rPr>
          <w:i/>
        </w:rPr>
        <w:t>Gesù era lì che soffriva con amore</w:t>
      </w:r>
      <w:r w:rsidRPr="00C414D0">
        <w:rPr>
          <w:i/>
        </w:rPr>
        <w:br/>
        <w:t>Era lì, non pensava al Suo dolore</w:t>
      </w:r>
      <w:r w:rsidRPr="00C414D0">
        <w:rPr>
          <w:i/>
        </w:rPr>
        <w:br/>
        <w:t>Gesù era lì con lo sguardo verso il cielo</w:t>
      </w:r>
      <w:r w:rsidRPr="00C414D0">
        <w:rPr>
          <w:i/>
        </w:rPr>
        <w:br/>
        <w:t>Padre mio!</w:t>
      </w:r>
      <w:r w:rsidRPr="00C414D0">
        <w:rPr>
          <w:i/>
        </w:rPr>
        <w:br/>
      </w:r>
      <w:r>
        <w:br/>
        <w:t>Era lì, sofferente in croce, con amore pregava</w:t>
      </w:r>
      <w:r>
        <w:br/>
        <w:t>Era lì, Padre mio perdona loro</w:t>
      </w:r>
      <w:r>
        <w:br/>
        <w:t>Perché non sanno quel ch'essi fanno</w:t>
      </w:r>
      <w:r>
        <w:br/>
        <w:t>Era lì, nell'ultimo istante della Sua vita</w:t>
      </w:r>
      <w:r>
        <w:br/>
        <w:t>Era lì, una sola espressione uscì dal Suo cuore</w:t>
      </w:r>
      <w:r>
        <w:br/>
        <w:t>Padre mio tutto è compiuto!</w:t>
      </w:r>
      <w:r>
        <w:br/>
      </w:r>
      <w:r>
        <w:br/>
      </w:r>
      <w:r w:rsidRPr="00C414D0">
        <w:rPr>
          <w:i/>
        </w:rPr>
        <w:t>Gesù era lì che soffriva con amore</w:t>
      </w:r>
      <w:r w:rsidRPr="00C414D0">
        <w:rPr>
          <w:i/>
        </w:rPr>
        <w:br/>
        <w:t>Era lì, non pensava al Suo dolore</w:t>
      </w:r>
      <w:r w:rsidRPr="00C414D0">
        <w:rPr>
          <w:i/>
        </w:rPr>
        <w:br/>
        <w:t>Gesù era lì con lo sguardo verso il cielo</w:t>
      </w:r>
      <w:r w:rsidRPr="00C414D0">
        <w:rPr>
          <w:i/>
        </w:rPr>
        <w:br/>
        <w:t>Padre mio!</w:t>
      </w:r>
    </w:p>
    <w:p w:rsidR="00F0534A" w:rsidRDefault="00F0534A" w:rsidP="00C414D0"/>
    <w:sectPr w:rsidR="00F0534A" w:rsidSect="00F053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283"/>
  <w:characterSpacingControl w:val="doNotCompress"/>
  <w:compat/>
  <w:rsids>
    <w:rsidRoot w:val="00C414D0"/>
    <w:rsid w:val="00C414D0"/>
    <w:rsid w:val="00F0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534A"/>
  </w:style>
  <w:style w:type="paragraph" w:styleId="Titolo1">
    <w:name w:val="heading 1"/>
    <w:basedOn w:val="Normale"/>
    <w:link w:val="Titolo1Carattere"/>
    <w:uiPriority w:val="9"/>
    <w:qFormat/>
    <w:rsid w:val="00C414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414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414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414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14D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414D0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C414D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C414D0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contentrating">
    <w:name w:val="content_rating"/>
    <w:basedOn w:val="Carpredefinitoparagrafo"/>
    <w:rsid w:val="00C414D0"/>
  </w:style>
  <w:style w:type="character" w:customStyle="1" w:styleId="contentvote">
    <w:name w:val="content_vote"/>
    <w:basedOn w:val="Carpredefinitoparagrafo"/>
    <w:rsid w:val="00C414D0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C414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C414D0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4D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414D0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C41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414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414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eWeb">
    <w:name w:val="Normal (Web)"/>
    <w:basedOn w:val="Normale"/>
    <w:uiPriority w:val="99"/>
    <w:unhideWhenUsed/>
    <w:rsid w:val="00C41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8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8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0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25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0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77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1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321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72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876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554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408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237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tr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2012-08-06T06:57:00Z</dcterms:created>
  <dcterms:modified xsi:type="dcterms:W3CDTF">2012-08-06T07:02:00Z</dcterms:modified>
</cp:coreProperties>
</file>